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A7" w:rsidRDefault="00D71E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SERVIZIO SOCIALE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/PUBBLICA ISTRUZIONE</w:t>
      </w:r>
    </w:p>
    <w:p w:rsidR="00811AF9" w:rsidRDefault="00D71EA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COMUNE </w:t>
      </w:r>
      <w:proofErr w:type="spellStart"/>
      <w:r>
        <w:t>DI</w:t>
      </w:r>
      <w:proofErr w:type="spellEnd"/>
      <w:r>
        <w:t xml:space="preserve"> SARDARA</w:t>
      </w:r>
    </w:p>
    <w:p w:rsidR="00D71EA7" w:rsidRDefault="00D71EA7"/>
    <w:p w:rsidR="00D71EA7" w:rsidRDefault="00D71EA7">
      <w:r>
        <w:t>IL /LA SOTTOSCRITTA ___________________________________NATO A __________________________,</w:t>
      </w:r>
    </w:p>
    <w:p w:rsidR="00D71EA7" w:rsidRDefault="00D71EA7">
      <w:r>
        <w:t xml:space="preserve">IL _____________________________________, RAPPRESENTANTE LEGALE DELLA DITTA ____________________________________, </w:t>
      </w:r>
      <w:proofErr w:type="spellStart"/>
      <w:r>
        <w:t>p.IVA</w:t>
      </w:r>
      <w:proofErr w:type="spellEnd"/>
      <w:r>
        <w:t xml:space="preserve"> </w:t>
      </w:r>
      <w:r w:rsidR="000A073E">
        <w:t>_____________________________________________,</w:t>
      </w:r>
    </w:p>
    <w:p w:rsidR="000A073E" w:rsidRDefault="000A073E">
      <w:r>
        <w:t>CON SEDE IN VIA ______________________________________FAX ______________________________</w:t>
      </w:r>
    </w:p>
    <w:p w:rsidR="000A073E" w:rsidRDefault="000A073E">
      <w:r>
        <w:t>EMAIL________________________________;</w:t>
      </w:r>
    </w:p>
    <w:p w:rsidR="000A073E" w:rsidRDefault="000A073E"/>
    <w:p w:rsidR="000A073E" w:rsidRDefault="000A073E">
      <w:r>
        <w:tab/>
      </w:r>
      <w:r>
        <w:tab/>
      </w:r>
      <w:r>
        <w:tab/>
      </w:r>
      <w:r>
        <w:tab/>
      </w:r>
      <w:r>
        <w:tab/>
        <w:t>CHIEDE</w:t>
      </w:r>
    </w:p>
    <w:p w:rsidR="000A073E" w:rsidRDefault="000A073E">
      <w:proofErr w:type="spellStart"/>
      <w:r>
        <w:t>DI</w:t>
      </w:r>
      <w:proofErr w:type="spellEnd"/>
      <w:r>
        <w:t xml:space="preserve"> POTER EFFETTUARE, PER CONTO DEL COMUNE IL SERVIZIO </w:t>
      </w:r>
      <w:proofErr w:type="spellStart"/>
      <w:r>
        <w:t>DI</w:t>
      </w:r>
      <w:proofErr w:type="spellEnd"/>
      <w:r>
        <w:t xml:space="preserve"> RICARICA PER IL BUONO PASTO ELETTRONICO A FAVORE DEGLI UTENTI DELLA SCUOLA  MATERNA/ E SCUOLA DELL’OBBLIGO , FREQUENTANTI L’ISTITUTO COMPRENSIVO STATALE </w:t>
      </w:r>
      <w:proofErr w:type="spellStart"/>
      <w:r>
        <w:t>DI</w:t>
      </w:r>
      <w:proofErr w:type="spellEnd"/>
      <w:r>
        <w:t xml:space="preserve"> SARDARA.</w:t>
      </w:r>
    </w:p>
    <w:p w:rsidR="000A073E" w:rsidRDefault="000A073E">
      <w:r>
        <w:t xml:space="preserve">A TAL FINE DICHIARA </w:t>
      </w:r>
    </w:p>
    <w:p w:rsidR="000A073E" w:rsidRDefault="000A073E" w:rsidP="000A073E">
      <w:pPr>
        <w:pStyle w:val="Paragrafoelenco"/>
        <w:numPr>
          <w:ilvl w:val="0"/>
          <w:numId w:val="1"/>
        </w:numPr>
      </w:pPr>
      <w:r>
        <w:t xml:space="preserve">CHE I GIORNI </w:t>
      </w:r>
      <w:proofErr w:type="spellStart"/>
      <w:r>
        <w:t>DI</w:t>
      </w:r>
      <w:proofErr w:type="spellEnd"/>
      <w:r>
        <w:t xml:space="preserve"> APERTURA DELL’ATTIVITA’SONO I SEGUENTI :</w:t>
      </w:r>
    </w:p>
    <w:p w:rsidR="000A073E" w:rsidRDefault="000A073E" w:rsidP="000A073E">
      <w:r>
        <w:t>LUN     MART    MERC  GIOV   VEN   SAB    DOM</w:t>
      </w:r>
    </w:p>
    <w:p w:rsidR="000A073E" w:rsidRDefault="000A073E" w:rsidP="000A073E">
      <w:pPr>
        <w:pStyle w:val="Paragrafoelenco"/>
        <w:numPr>
          <w:ilvl w:val="0"/>
          <w:numId w:val="1"/>
        </w:numPr>
      </w:pPr>
      <w:r>
        <w:t xml:space="preserve">CHE OSSERVA I SEGUENTI ORARI </w:t>
      </w:r>
      <w:proofErr w:type="spellStart"/>
      <w:r>
        <w:t>DI</w:t>
      </w:r>
      <w:proofErr w:type="spellEnd"/>
      <w:r>
        <w:t xml:space="preserve"> APERTURA AL PUBBLICO</w:t>
      </w:r>
    </w:p>
    <w:p w:rsidR="000A073E" w:rsidRDefault="000A073E" w:rsidP="000A073E">
      <w:r>
        <w:t>MATTINA DALLE ORE ____________ALLE  ORE ________</w:t>
      </w:r>
    </w:p>
    <w:p w:rsidR="000A073E" w:rsidRDefault="000A073E" w:rsidP="000A073E">
      <w:r>
        <w:t>SERA DALLE ORE ________________ALLE ORE ________</w:t>
      </w:r>
    </w:p>
    <w:p w:rsidR="000A073E" w:rsidRDefault="000A073E" w:rsidP="000A073E">
      <w:pPr>
        <w:pStyle w:val="Paragrafoelenco"/>
        <w:numPr>
          <w:ilvl w:val="0"/>
          <w:numId w:val="1"/>
        </w:numPr>
      </w:pPr>
      <w:proofErr w:type="spellStart"/>
      <w:r>
        <w:t>DI</w:t>
      </w:r>
      <w:proofErr w:type="spellEnd"/>
      <w:r>
        <w:t xml:space="preserve"> POSSEDERE UN PC E UNA STAMPANTE  FUNZIONANTE ;</w:t>
      </w:r>
    </w:p>
    <w:p w:rsidR="000A073E" w:rsidRDefault="000A073E" w:rsidP="000A073E">
      <w:pPr>
        <w:pStyle w:val="Paragrafoelenco"/>
        <w:numPr>
          <w:ilvl w:val="0"/>
          <w:numId w:val="1"/>
        </w:numPr>
      </w:pPr>
      <w:proofErr w:type="spellStart"/>
      <w:r>
        <w:t>DI</w:t>
      </w:r>
      <w:proofErr w:type="spellEnd"/>
      <w:r>
        <w:t xml:space="preserve"> POSSEDERE UNA CONNESSIONE INTERNET ADSL;</w:t>
      </w:r>
    </w:p>
    <w:p w:rsidR="000D0F1E" w:rsidRDefault="000D0F1E" w:rsidP="000D0F1E">
      <w:pPr>
        <w:ind w:left="360" w:hanging="360"/>
      </w:pPr>
      <w:r>
        <w:t>Allega copia del documento di riconoscimento ;</w:t>
      </w:r>
    </w:p>
    <w:p w:rsidR="000A073E" w:rsidRDefault="000A073E" w:rsidP="000A073E">
      <w:r>
        <w:t xml:space="preserve">SARDARA </w:t>
      </w:r>
      <w:proofErr w:type="spellStart"/>
      <w:r>
        <w:t>LI</w:t>
      </w:r>
      <w:proofErr w:type="spellEnd"/>
      <w:r>
        <w:t xml:space="preserve"> </w:t>
      </w:r>
    </w:p>
    <w:p w:rsidR="000A073E" w:rsidRDefault="000A073E" w:rsidP="000A073E"/>
    <w:p w:rsidR="000A073E" w:rsidRDefault="000A073E" w:rsidP="000A07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0A073E" w:rsidRDefault="000A073E" w:rsidP="000A073E"/>
    <w:p w:rsidR="000A073E" w:rsidRDefault="000A073E" w:rsidP="000A073E"/>
    <w:p w:rsidR="000A073E" w:rsidRDefault="000A073E" w:rsidP="000A073E"/>
    <w:p w:rsidR="000A073E" w:rsidRDefault="000A073E" w:rsidP="000A073E"/>
    <w:p w:rsidR="000A073E" w:rsidRDefault="000A073E" w:rsidP="000A073E"/>
    <w:p w:rsidR="000A073E" w:rsidRDefault="000A073E" w:rsidP="000A073E"/>
    <w:p w:rsidR="000A073E" w:rsidRDefault="000A073E" w:rsidP="000A073E"/>
    <w:p w:rsidR="000A073E" w:rsidRDefault="000A073E" w:rsidP="000A073E"/>
    <w:p w:rsidR="000A073E" w:rsidRDefault="000A073E" w:rsidP="000A073E"/>
    <w:p w:rsidR="000A073E" w:rsidRDefault="000A073E" w:rsidP="000A073E"/>
    <w:p w:rsidR="000A073E" w:rsidRDefault="000A073E" w:rsidP="000A073E"/>
    <w:p w:rsidR="000A073E" w:rsidRDefault="000A073E" w:rsidP="000A073E"/>
    <w:p w:rsidR="000A073E" w:rsidRDefault="000A073E" w:rsidP="000A073E"/>
    <w:p w:rsidR="000A073E" w:rsidRDefault="000A073E" w:rsidP="000A073E"/>
    <w:p w:rsidR="000A073E" w:rsidRDefault="000A073E">
      <w:r>
        <w:t xml:space="preserve">    </w:t>
      </w:r>
    </w:p>
    <w:sectPr w:rsidR="000A073E" w:rsidSect="00811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33402"/>
    <w:multiLevelType w:val="hybridMultilevel"/>
    <w:tmpl w:val="D8280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1EA7"/>
    <w:rsid w:val="000A073E"/>
    <w:rsid w:val="000D0F1E"/>
    <w:rsid w:val="00811AF9"/>
    <w:rsid w:val="00B41209"/>
    <w:rsid w:val="00D71EA7"/>
    <w:rsid w:val="00FA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0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Assistente Sociale</cp:lastModifiedBy>
  <cp:revision>4</cp:revision>
  <dcterms:created xsi:type="dcterms:W3CDTF">2013-08-12T15:25:00Z</dcterms:created>
  <dcterms:modified xsi:type="dcterms:W3CDTF">2013-08-12T16:04:00Z</dcterms:modified>
</cp:coreProperties>
</file>